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D4ADC" w14:textId="2DB7443C" w:rsidR="00A347C9" w:rsidRDefault="00B66A05">
      <w:r>
        <w:rPr>
          <w:b/>
          <w:bCs/>
        </w:rPr>
        <w:t>BACKING TRACKS</w:t>
      </w:r>
      <w:r w:rsidR="00081747">
        <w:rPr>
          <w:b/>
          <w:bCs/>
        </w:rPr>
        <w:t xml:space="preserve"> FOR SONGS IN THE </w:t>
      </w:r>
      <w:r>
        <w:rPr>
          <w:b/>
          <w:bCs/>
        </w:rPr>
        <w:t xml:space="preserve">OXFORD </w:t>
      </w:r>
      <w:r w:rsidR="00081747">
        <w:rPr>
          <w:b/>
          <w:bCs/>
        </w:rPr>
        <w:t>CIRCUIT SONG BOOK</w:t>
      </w:r>
    </w:p>
    <w:p w14:paraId="6B3CA1B5" w14:textId="77777777" w:rsidR="00081747" w:rsidRDefault="00081747"/>
    <w:p w14:paraId="7D6F6771" w14:textId="3BEBC614" w:rsidR="00081747" w:rsidRDefault="00B66A05">
      <w:proofErr w:type="gramStart"/>
      <w:r>
        <w:t>A number of</w:t>
      </w:r>
      <w:proofErr w:type="gramEnd"/>
      <w:r>
        <w:t xml:space="preserve"> the much-</w:t>
      </w:r>
      <w:proofErr w:type="gramStart"/>
      <w:r>
        <w:t>loved  songs</w:t>
      </w:r>
      <w:proofErr w:type="gramEnd"/>
      <w:r>
        <w:t xml:space="preserve"> in the Oxford Circuit Song Book don’t have readily available recorded accompaniment – which is a problem if your church doesn’t have an organist on a Sunday. </w:t>
      </w:r>
      <w:proofErr w:type="gramStart"/>
      <w:r>
        <w:t>So</w:t>
      </w:r>
      <w:proofErr w:type="gramEnd"/>
      <w:r>
        <w:t xml:space="preserve"> we are very grateful that Esther </w:t>
      </w:r>
      <w:proofErr w:type="spellStart"/>
      <w:r>
        <w:t>Woollgar</w:t>
      </w:r>
      <w:proofErr w:type="spellEnd"/>
      <w:r>
        <w:t xml:space="preserve"> has recorded some of them, and other recordings were made available by Great Milton church. They are the ones listed below.</w:t>
      </w:r>
    </w:p>
    <w:p w14:paraId="51281D97" w14:textId="77777777" w:rsidR="00B66A05" w:rsidRDefault="00B66A05"/>
    <w:p w14:paraId="37F40876" w14:textId="14646822" w:rsidR="00B66A05" w:rsidRDefault="00B66A05">
      <w:r>
        <w:t xml:space="preserve">Stephen Spain has put them all into a folder, which you can access at </w:t>
      </w:r>
      <w:hyperlink r:id="rId4" w:history="1">
        <w:r w:rsidRPr="00407A45">
          <w:rPr>
            <w:rStyle w:val="Hyperlink"/>
          </w:rPr>
          <w:t>https://bit.ly/OCSBBackingTracks</w:t>
        </w:r>
      </w:hyperlink>
      <w:r>
        <w:t xml:space="preserve">  . </w:t>
      </w:r>
    </w:p>
    <w:p w14:paraId="5328FDBE" w14:textId="77777777" w:rsidR="00B66A05" w:rsidRDefault="00B66A05"/>
    <w:p w14:paraId="14B6D621" w14:textId="0E226AAA" w:rsidR="00B66A05" w:rsidRPr="00081747" w:rsidRDefault="00B66A05">
      <w:r>
        <w:t>Do enjoy them!</w:t>
      </w:r>
    </w:p>
    <w:p w14:paraId="62EA71FA" w14:textId="77777777" w:rsidR="00081747" w:rsidRDefault="0008174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1417"/>
      </w:tblGrid>
      <w:tr w:rsidR="00081747" w:rsidRPr="00081747" w14:paraId="5D3803E9" w14:textId="77777777" w:rsidTr="00081747">
        <w:tc>
          <w:tcPr>
            <w:tcW w:w="5524" w:type="dxa"/>
          </w:tcPr>
          <w:p w14:paraId="21FFE8A4" w14:textId="0F70ED06" w:rsidR="00081747" w:rsidRPr="00081747" w:rsidRDefault="00081747">
            <w:pPr>
              <w:rPr>
                <w:b/>
                <w:bCs/>
              </w:rPr>
            </w:pPr>
            <w:r>
              <w:rPr>
                <w:b/>
                <w:bCs/>
              </w:rPr>
              <w:t>Song</w:t>
            </w:r>
          </w:p>
        </w:tc>
        <w:tc>
          <w:tcPr>
            <w:tcW w:w="1417" w:type="dxa"/>
          </w:tcPr>
          <w:p w14:paraId="718CA860" w14:textId="766A48A3" w:rsidR="00081747" w:rsidRPr="00081747" w:rsidRDefault="00081747" w:rsidP="000817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CSB number</w:t>
            </w:r>
          </w:p>
        </w:tc>
      </w:tr>
      <w:tr w:rsidR="00081747" w14:paraId="727414D1" w14:textId="77777777" w:rsidTr="00081747">
        <w:tc>
          <w:tcPr>
            <w:tcW w:w="5524" w:type="dxa"/>
          </w:tcPr>
          <w:p w14:paraId="48FADB69" w14:textId="77777777" w:rsidR="00081747" w:rsidRDefault="00081747"/>
        </w:tc>
        <w:tc>
          <w:tcPr>
            <w:tcW w:w="1417" w:type="dxa"/>
          </w:tcPr>
          <w:p w14:paraId="5AC015D9" w14:textId="77777777" w:rsidR="00081747" w:rsidRDefault="00081747" w:rsidP="00081747">
            <w:pPr>
              <w:jc w:val="center"/>
            </w:pPr>
          </w:p>
        </w:tc>
      </w:tr>
      <w:tr w:rsidR="00081747" w14:paraId="0F2FC5A8" w14:textId="77777777" w:rsidTr="00081747">
        <w:tc>
          <w:tcPr>
            <w:tcW w:w="5524" w:type="dxa"/>
          </w:tcPr>
          <w:p w14:paraId="6A4F8B90" w14:textId="57303607" w:rsidR="00081747" w:rsidRDefault="00081747">
            <w:r>
              <w:t>Christ’s is the world (A touching place)</w:t>
            </w:r>
          </w:p>
        </w:tc>
        <w:tc>
          <w:tcPr>
            <w:tcW w:w="1417" w:type="dxa"/>
          </w:tcPr>
          <w:p w14:paraId="08A9F3E6" w14:textId="3DD41455" w:rsidR="00081747" w:rsidRDefault="00081747" w:rsidP="00081747">
            <w:pPr>
              <w:jc w:val="center"/>
            </w:pPr>
            <w:r>
              <w:t>21</w:t>
            </w:r>
          </w:p>
        </w:tc>
      </w:tr>
      <w:tr w:rsidR="00081747" w14:paraId="26F5BF29" w14:textId="77777777" w:rsidTr="00081747">
        <w:tc>
          <w:tcPr>
            <w:tcW w:w="5524" w:type="dxa"/>
          </w:tcPr>
          <w:p w14:paraId="36BE87B0" w14:textId="1991AE71" w:rsidR="00081747" w:rsidRDefault="00081747">
            <w:r>
              <w:t>Come and find the quiet centre</w:t>
            </w:r>
          </w:p>
        </w:tc>
        <w:tc>
          <w:tcPr>
            <w:tcW w:w="1417" w:type="dxa"/>
          </w:tcPr>
          <w:p w14:paraId="4668339E" w14:textId="1323D013" w:rsidR="00081747" w:rsidRDefault="00081747" w:rsidP="00081747">
            <w:pPr>
              <w:jc w:val="center"/>
            </w:pPr>
            <w:r>
              <w:t>23</w:t>
            </w:r>
          </w:p>
        </w:tc>
      </w:tr>
      <w:tr w:rsidR="00081747" w14:paraId="79B68C4E" w14:textId="77777777" w:rsidTr="00081747">
        <w:tc>
          <w:tcPr>
            <w:tcW w:w="5524" w:type="dxa"/>
          </w:tcPr>
          <w:p w14:paraId="3CB34D0E" w14:textId="65101E9F" w:rsidR="00081747" w:rsidRDefault="00081747">
            <w:r>
              <w:t>For I’m building a people of power</w:t>
            </w:r>
          </w:p>
        </w:tc>
        <w:tc>
          <w:tcPr>
            <w:tcW w:w="1417" w:type="dxa"/>
          </w:tcPr>
          <w:p w14:paraId="459FDEAA" w14:textId="696F11DB" w:rsidR="00081747" w:rsidRDefault="00081747" w:rsidP="00081747">
            <w:pPr>
              <w:jc w:val="center"/>
            </w:pPr>
            <w:r>
              <w:t>38</w:t>
            </w:r>
          </w:p>
        </w:tc>
      </w:tr>
      <w:tr w:rsidR="00081747" w14:paraId="2B3310D0" w14:textId="77777777" w:rsidTr="00081747">
        <w:tc>
          <w:tcPr>
            <w:tcW w:w="5524" w:type="dxa"/>
          </w:tcPr>
          <w:p w14:paraId="6B318B56" w14:textId="686558E4" w:rsidR="00081747" w:rsidRDefault="00081747">
            <w:r>
              <w:t>From the highways (The wedding feast)</w:t>
            </w:r>
          </w:p>
        </w:tc>
        <w:tc>
          <w:tcPr>
            <w:tcW w:w="1417" w:type="dxa"/>
          </w:tcPr>
          <w:p w14:paraId="66BB5DF2" w14:textId="3CEFC386" w:rsidR="00081747" w:rsidRDefault="00081747" w:rsidP="00081747">
            <w:pPr>
              <w:jc w:val="center"/>
            </w:pPr>
            <w:r>
              <w:t>42</w:t>
            </w:r>
          </w:p>
        </w:tc>
      </w:tr>
      <w:tr w:rsidR="00081747" w14:paraId="60DF7F04" w14:textId="77777777" w:rsidTr="00081747">
        <w:tc>
          <w:tcPr>
            <w:tcW w:w="5524" w:type="dxa"/>
          </w:tcPr>
          <w:p w14:paraId="6118D58D" w14:textId="798292C6" w:rsidR="00081747" w:rsidRDefault="00081747">
            <w:r>
              <w:t>God has made laughter</w:t>
            </w:r>
          </w:p>
        </w:tc>
        <w:tc>
          <w:tcPr>
            <w:tcW w:w="1417" w:type="dxa"/>
          </w:tcPr>
          <w:p w14:paraId="10C561D6" w14:textId="305D7F9A" w:rsidR="00081747" w:rsidRDefault="00081747" w:rsidP="00081747">
            <w:pPr>
              <w:jc w:val="center"/>
            </w:pPr>
            <w:r>
              <w:t>46</w:t>
            </w:r>
          </w:p>
        </w:tc>
      </w:tr>
      <w:tr w:rsidR="00081747" w14:paraId="4373D1B4" w14:textId="77777777" w:rsidTr="00081747">
        <w:tc>
          <w:tcPr>
            <w:tcW w:w="5524" w:type="dxa"/>
          </w:tcPr>
          <w:p w14:paraId="7918A786" w14:textId="799E19FD" w:rsidR="00081747" w:rsidRDefault="00081747">
            <w:r>
              <w:t>How lovely on the mountains</w:t>
            </w:r>
          </w:p>
        </w:tc>
        <w:tc>
          <w:tcPr>
            <w:tcW w:w="1417" w:type="dxa"/>
          </w:tcPr>
          <w:p w14:paraId="41DFAF2C" w14:textId="0E4C984A" w:rsidR="00081747" w:rsidRDefault="00081747" w:rsidP="00081747">
            <w:pPr>
              <w:jc w:val="center"/>
            </w:pPr>
            <w:r>
              <w:t>67</w:t>
            </w:r>
          </w:p>
        </w:tc>
      </w:tr>
      <w:tr w:rsidR="00081747" w14:paraId="77EB02DE" w14:textId="77777777" w:rsidTr="00081747">
        <w:tc>
          <w:tcPr>
            <w:tcW w:w="5524" w:type="dxa"/>
          </w:tcPr>
          <w:p w14:paraId="4D40ADCC" w14:textId="5BAF3F09" w:rsidR="00081747" w:rsidRDefault="00081747">
            <w:r>
              <w:t>I dream of a church</w:t>
            </w:r>
          </w:p>
        </w:tc>
        <w:tc>
          <w:tcPr>
            <w:tcW w:w="1417" w:type="dxa"/>
          </w:tcPr>
          <w:p w14:paraId="455848EB" w14:textId="291EF4B5" w:rsidR="00081747" w:rsidRDefault="00081747" w:rsidP="00081747">
            <w:pPr>
              <w:jc w:val="center"/>
            </w:pPr>
            <w:r>
              <w:t>70</w:t>
            </w:r>
          </w:p>
        </w:tc>
      </w:tr>
      <w:tr w:rsidR="00081747" w14:paraId="0948660F" w14:textId="77777777" w:rsidTr="00081747">
        <w:tc>
          <w:tcPr>
            <w:tcW w:w="5524" w:type="dxa"/>
          </w:tcPr>
          <w:p w14:paraId="0DDA0719" w14:textId="04731368" w:rsidR="00081747" w:rsidRDefault="00081747">
            <w:r>
              <w:t>In Christ is our salvation</w:t>
            </w:r>
          </w:p>
        </w:tc>
        <w:tc>
          <w:tcPr>
            <w:tcW w:w="1417" w:type="dxa"/>
          </w:tcPr>
          <w:p w14:paraId="004EF4B8" w14:textId="15251802" w:rsidR="00081747" w:rsidRDefault="00081747" w:rsidP="00081747">
            <w:pPr>
              <w:jc w:val="center"/>
            </w:pPr>
            <w:r>
              <w:t>77</w:t>
            </w:r>
          </w:p>
        </w:tc>
      </w:tr>
      <w:tr w:rsidR="00081747" w14:paraId="4B383FCA" w14:textId="77777777" w:rsidTr="00081747">
        <w:tc>
          <w:tcPr>
            <w:tcW w:w="5524" w:type="dxa"/>
          </w:tcPr>
          <w:p w14:paraId="397FFDC7" w14:textId="18FFF596" w:rsidR="00081747" w:rsidRDefault="00081747">
            <w:proofErr w:type="spellStart"/>
            <w:r>
              <w:t>Jubilate</w:t>
            </w:r>
            <w:proofErr w:type="spellEnd"/>
            <w:r>
              <w:t>, everybody</w:t>
            </w:r>
          </w:p>
        </w:tc>
        <w:tc>
          <w:tcPr>
            <w:tcW w:w="1417" w:type="dxa"/>
          </w:tcPr>
          <w:p w14:paraId="7E379B33" w14:textId="43B37CE5" w:rsidR="00081747" w:rsidRDefault="00081747" w:rsidP="00081747">
            <w:pPr>
              <w:jc w:val="center"/>
            </w:pPr>
            <w:r>
              <w:t>89</w:t>
            </w:r>
          </w:p>
        </w:tc>
      </w:tr>
      <w:tr w:rsidR="00081747" w14:paraId="41171B48" w14:textId="77777777" w:rsidTr="00081747">
        <w:tc>
          <w:tcPr>
            <w:tcW w:w="5524" w:type="dxa"/>
          </w:tcPr>
          <w:p w14:paraId="66E0E0F2" w14:textId="4E576D17" w:rsidR="00081747" w:rsidRDefault="00081747">
            <w:r>
              <w:t>Lord Jesus, may my words</w:t>
            </w:r>
          </w:p>
        </w:tc>
        <w:tc>
          <w:tcPr>
            <w:tcW w:w="1417" w:type="dxa"/>
          </w:tcPr>
          <w:p w14:paraId="5C229474" w14:textId="4F7791AD" w:rsidR="00081747" w:rsidRDefault="00081747" w:rsidP="00081747">
            <w:pPr>
              <w:jc w:val="center"/>
            </w:pPr>
            <w:r>
              <w:t>100</w:t>
            </w:r>
          </w:p>
        </w:tc>
      </w:tr>
      <w:tr w:rsidR="00081747" w14:paraId="41A465AC" w14:textId="77777777" w:rsidTr="003B2D00">
        <w:tc>
          <w:tcPr>
            <w:tcW w:w="5524" w:type="dxa"/>
          </w:tcPr>
          <w:p w14:paraId="3062617E" w14:textId="77777777" w:rsidR="00081747" w:rsidRDefault="00081747" w:rsidP="003B2D00">
            <w:r>
              <w:t>O Lord, all the world belongs to you</w:t>
            </w:r>
          </w:p>
        </w:tc>
        <w:tc>
          <w:tcPr>
            <w:tcW w:w="1417" w:type="dxa"/>
          </w:tcPr>
          <w:p w14:paraId="4942F2C5" w14:textId="77777777" w:rsidR="00081747" w:rsidRDefault="00081747" w:rsidP="003B2D00">
            <w:pPr>
              <w:jc w:val="center"/>
            </w:pPr>
            <w:r>
              <w:t>115</w:t>
            </w:r>
          </w:p>
        </w:tc>
      </w:tr>
      <w:tr w:rsidR="00081747" w14:paraId="00328EE6" w14:textId="77777777" w:rsidTr="00081747">
        <w:tc>
          <w:tcPr>
            <w:tcW w:w="5524" w:type="dxa"/>
          </w:tcPr>
          <w:p w14:paraId="2E7E65CF" w14:textId="7FA27BFA" w:rsidR="00081747" w:rsidRDefault="00081747">
            <w:r>
              <w:t>Such love</w:t>
            </w:r>
          </w:p>
        </w:tc>
        <w:tc>
          <w:tcPr>
            <w:tcW w:w="1417" w:type="dxa"/>
          </w:tcPr>
          <w:p w14:paraId="42148912" w14:textId="4A62D44A" w:rsidR="00081747" w:rsidRDefault="00081747" w:rsidP="00081747">
            <w:pPr>
              <w:jc w:val="center"/>
            </w:pPr>
            <w:r>
              <w:t>145</w:t>
            </w:r>
          </w:p>
        </w:tc>
      </w:tr>
      <w:tr w:rsidR="00081747" w14:paraId="6DAD5206" w14:textId="77777777" w:rsidTr="00081747">
        <w:tc>
          <w:tcPr>
            <w:tcW w:w="5524" w:type="dxa"/>
          </w:tcPr>
          <w:p w14:paraId="2EA0B8F1" w14:textId="12B353F1" w:rsidR="00081747" w:rsidRDefault="00081747">
            <w:r>
              <w:t>You have the words of life, Lord</w:t>
            </w:r>
          </w:p>
        </w:tc>
        <w:tc>
          <w:tcPr>
            <w:tcW w:w="1417" w:type="dxa"/>
          </w:tcPr>
          <w:p w14:paraId="66E3AF8B" w14:textId="5353CE20" w:rsidR="00081747" w:rsidRDefault="00081747" w:rsidP="00081747">
            <w:pPr>
              <w:jc w:val="center"/>
            </w:pPr>
            <w:r>
              <w:t>187</w:t>
            </w:r>
          </w:p>
        </w:tc>
      </w:tr>
    </w:tbl>
    <w:p w14:paraId="05E64A60" w14:textId="77777777" w:rsidR="00081747" w:rsidRDefault="00081747"/>
    <w:sectPr w:rsidR="00081747" w:rsidSect="00AA234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747"/>
    <w:rsid w:val="00081747"/>
    <w:rsid w:val="00257311"/>
    <w:rsid w:val="002655A4"/>
    <w:rsid w:val="00436873"/>
    <w:rsid w:val="00596FE4"/>
    <w:rsid w:val="007D2433"/>
    <w:rsid w:val="00A347C9"/>
    <w:rsid w:val="00AA2349"/>
    <w:rsid w:val="00B66A05"/>
    <w:rsid w:val="00FE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43D45"/>
  <w15:chartTrackingRefBased/>
  <w15:docId w15:val="{F9FADAF0-59F8-8841-93A3-FB3737F92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1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1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1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1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1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17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17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17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17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1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1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1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17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17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17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17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17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17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17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1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174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1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17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17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17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17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1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17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174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817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6A0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6A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t.ly/OCSBBackingTrac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Spray</dc:creator>
  <cp:keywords/>
  <dc:description/>
  <cp:lastModifiedBy>Office - Oxford Methodists</cp:lastModifiedBy>
  <cp:revision>2</cp:revision>
  <dcterms:created xsi:type="dcterms:W3CDTF">2026-09-09T08:20:00Z</dcterms:created>
  <dcterms:modified xsi:type="dcterms:W3CDTF">2026-09-09T08:20:00Z</dcterms:modified>
</cp:coreProperties>
</file>